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026D8" w14:textId="77777777" w:rsidR="0037353C" w:rsidRDefault="00385879">
      <w:r>
        <w:t>AFSCHEIDSPLECHTIGHEID SONIA HOSTE</w:t>
      </w:r>
    </w:p>
    <w:p w14:paraId="165F2196" w14:textId="77777777" w:rsidR="00385879" w:rsidRPr="00D02B19" w:rsidRDefault="00385879">
      <w:pPr>
        <w:rPr>
          <w:b/>
        </w:rPr>
      </w:pPr>
      <w:r w:rsidRPr="00D02B19">
        <w:rPr>
          <w:b/>
        </w:rPr>
        <w:t>Muziek: Benjamin Britain</w:t>
      </w:r>
    </w:p>
    <w:p w14:paraId="5A98275F" w14:textId="77777777" w:rsidR="00385879" w:rsidRDefault="00385879">
      <w:r>
        <w:t>“Met beide benen in Moeder Aarde goed verankerd, met het Hart in de hemel maar met het hoofd bij de zaak” lezen we bovenaan de rouwbrief van Sonia. U bent hier dan ook samen gekomen om afscheid te</w:t>
      </w:r>
      <w:r w:rsidR="0046746C">
        <w:t xml:space="preserve"> nemen van deze vrouw </w:t>
      </w:r>
      <w:r>
        <w:t xml:space="preserve"> die zoveel voor u betekend heeft. Jan heeft mij een prachtig boeiend verhaal verteld over het leven van </w:t>
      </w:r>
      <w:proofErr w:type="spellStart"/>
      <w:r w:rsidR="003A419A">
        <w:t>èn</w:t>
      </w:r>
      <w:proofErr w:type="spellEnd"/>
      <w:r w:rsidR="003A419A">
        <w:t xml:space="preserve"> met Sonia </w:t>
      </w:r>
      <w:r>
        <w:t>wat ik nu zal proberen op mijn manier te verwoorden wat ik niet simpel vind.</w:t>
      </w:r>
    </w:p>
    <w:p w14:paraId="1A2B43FA" w14:textId="77777777" w:rsidR="00385879" w:rsidRDefault="00385879">
      <w:r>
        <w:t>Sonia werd geboren op 13 april 1945, haar broer Raymond was 2 jaar ouder. Hun vader was brandverzekeringsexpert en werd vrij jong weduwnaar. Binnen de 2 jaar hertrouwt hij met een heel jonge dame die de kinderen verder opvoedde met veel liefde: het was een engel.</w:t>
      </w:r>
      <w:r w:rsidR="003E1364">
        <w:t xml:space="preserve"> Zij maakte het mee mogelijk dat Sonia kon afstuderen als regentes plastische kunsten.</w:t>
      </w:r>
    </w:p>
    <w:p w14:paraId="08DB86D8" w14:textId="5F75A769" w:rsidR="003A419A" w:rsidRDefault="00385879">
      <w:r>
        <w:t>Sonia’s eerst</w:t>
      </w:r>
      <w:r w:rsidR="003A419A">
        <w:t>e moeder zong heel veel en Sonia</w:t>
      </w:r>
      <w:r>
        <w:t xml:space="preserve"> verkleedde zich graag dus de scène was compleet. Wanneer haar ouders zich boos maakten</w:t>
      </w:r>
      <w:r w:rsidR="003A419A">
        <w:t xml:space="preserve"> zeiden ze </w:t>
      </w:r>
      <w:r w:rsidRPr="003A419A">
        <w:rPr>
          <w:b/>
        </w:rPr>
        <w:t xml:space="preserve">SOFIE </w:t>
      </w:r>
      <w:r>
        <w:t xml:space="preserve">genoemd en dat werd </w:t>
      </w:r>
      <w:r w:rsidR="002E7604">
        <w:t>later haar zangnaam</w:t>
      </w:r>
    </w:p>
    <w:p w14:paraId="68D0C8B5" w14:textId="77777777" w:rsidR="002E7604" w:rsidRDefault="002E7604">
      <w:r>
        <w:t>Haar eerste job was bij de verzekeringsmaatschappij van haar vader. Nadat Sonia gehuwd was en later gescheiden heeft zij een zware periode gekend: ze leed honger en ging bieten stelen op het veld, haar tekeningen kon ze nog enkel maken op W.C papier en in die periode heeft ze als alleenstaande een abortus gehad in Nederland en is enkele maanden opgenomen in de psychiatrie in Gent. Daar is ze uit gekomen en recht gekropen.</w:t>
      </w:r>
    </w:p>
    <w:p w14:paraId="2CB0C975" w14:textId="77777777" w:rsidR="003A419A" w:rsidRPr="003A419A" w:rsidRDefault="003A419A">
      <w:pPr>
        <w:rPr>
          <w:b/>
        </w:rPr>
      </w:pPr>
      <w:r w:rsidRPr="003A419A">
        <w:rPr>
          <w:b/>
        </w:rPr>
        <w:t xml:space="preserve">Muziek: Pat </w:t>
      </w:r>
      <w:proofErr w:type="spellStart"/>
      <w:r w:rsidRPr="003A419A">
        <w:rPr>
          <w:b/>
        </w:rPr>
        <w:t>Metheny</w:t>
      </w:r>
      <w:proofErr w:type="spellEnd"/>
    </w:p>
    <w:p w14:paraId="152D5118" w14:textId="77777777" w:rsidR="002E7604" w:rsidRDefault="002E7604">
      <w:r>
        <w:t>Eind de jaren 70,begin 80 komt ze terecht in een meditatiegroep in Antwerpen en fungeert als biechtmoeder voor veel jongeren in haar stamcafé. Daar wordt ze al getraind voor haar latere opdracht.</w:t>
      </w:r>
    </w:p>
    <w:p w14:paraId="068CB30E" w14:textId="77777777" w:rsidR="002E7604" w:rsidRDefault="002E7604">
      <w:r>
        <w:t xml:space="preserve">Ondertussen volgde Sonia zangles bij Mevr. </w:t>
      </w:r>
      <w:proofErr w:type="spellStart"/>
      <w:r>
        <w:t>Nevry</w:t>
      </w:r>
      <w:proofErr w:type="spellEnd"/>
      <w:r>
        <w:t xml:space="preserve"> en behaalde ze in het laatste jaar van zang een regeringsmedaille. Dan ging Sonia voor zingen in de koninklijke Vlaamse opera van Gent eerst als 1</w:t>
      </w:r>
      <w:r w:rsidRPr="002E7604">
        <w:rPr>
          <w:vertAlign w:val="superscript"/>
        </w:rPr>
        <w:t>ste</w:t>
      </w:r>
      <w:r>
        <w:t xml:space="preserve"> alt en daarna als 2</w:t>
      </w:r>
      <w:r w:rsidRPr="002E7604">
        <w:rPr>
          <w:vertAlign w:val="superscript"/>
        </w:rPr>
        <w:t>de</w:t>
      </w:r>
      <w:r>
        <w:t xml:space="preserve"> sopraan. Daarna in Antwerpen in de Opera voor Vlaanderen. </w:t>
      </w:r>
    </w:p>
    <w:p w14:paraId="5EBDCF70" w14:textId="77777777" w:rsidR="002E7604" w:rsidRDefault="002E7604">
      <w:r>
        <w:t>In 1986</w:t>
      </w:r>
      <w:r w:rsidR="00D02B19">
        <w:t xml:space="preserve"> sloot Jan</w:t>
      </w:r>
      <w:r>
        <w:t xml:space="preserve"> aa</w:t>
      </w:r>
      <w:r w:rsidR="00D02B19">
        <w:t>n bij het operakoor :</w:t>
      </w:r>
      <w:r>
        <w:t xml:space="preserve"> De eerste keer samen op de scène in </w:t>
      </w:r>
      <w:proofErr w:type="spellStart"/>
      <w:r>
        <w:t>Fidelio</w:t>
      </w:r>
      <w:proofErr w:type="spellEnd"/>
      <w:r>
        <w:t xml:space="preserve"> deed Sofia de baard van Jan af en dit moest 3 weken gebeuren en telkens met dezelfde vod…..erg fris was die niet meer. 1986 was het schoonste jaar van </w:t>
      </w:r>
      <w:proofErr w:type="spellStart"/>
      <w:r>
        <w:t>Jan’s</w:t>
      </w:r>
      <w:proofErr w:type="spellEnd"/>
      <w:r>
        <w:t xml:space="preserve"> leven en dit zowel professioneel als persoonlijk. 1986 het jaar van de muziek en misschien wel van de romantiek? </w:t>
      </w:r>
    </w:p>
    <w:p w14:paraId="32CBF419" w14:textId="77777777" w:rsidR="002E7604" w:rsidRDefault="002E7604">
      <w:r>
        <w:t>De totale hervorming van de Vlaamse opera betekende het ontslag voor iedereen in 1987. Dat was dan een periode waarin Jan en Sonia mekaar beter leren kennen en naar mekaar toe groeien.</w:t>
      </w:r>
    </w:p>
    <w:p w14:paraId="556038F3" w14:textId="77777777" w:rsidR="00D02B19" w:rsidRPr="00D02B19" w:rsidRDefault="00D02B19">
      <w:pPr>
        <w:rPr>
          <w:b/>
        </w:rPr>
      </w:pPr>
      <w:r w:rsidRPr="00D02B19">
        <w:rPr>
          <w:b/>
        </w:rPr>
        <w:t xml:space="preserve">Muziek: Maria </w:t>
      </w:r>
      <w:proofErr w:type="spellStart"/>
      <w:r w:rsidRPr="00D02B19">
        <w:rPr>
          <w:b/>
        </w:rPr>
        <w:t>Callas</w:t>
      </w:r>
      <w:proofErr w:type="spellEnd"/>
    </w:p>
    <w:p w14:paraId="6775A242" w14:textId="77777777" w:rsidR="002E7604" w:rsidRDefault="002E7604">
      <w:r>
        <w:t xml:space="preserve">Sonia had interesse voor het spirituele en filosofisch goddelijke. Esoterie, pendelen, tarot en astrologie kwamen toen aan bod en in 86 is Sonia beginnen </w:t>
      </w:r>
      <w:proofErr w:type="spellStart"/>
      <w:r>
        <w:t>channelen</w:t>
      </w:r>
      <w:proofErr w:type="spellEnd"/>
      <w:r>
        <w:t>: eerst schreef zij de boodschappen automatisch op (ze had trouwens een pracht geschrift) later werden de boodschappe</w:t>
      </w:r>
      <w:r w:rsidR="00D02B19">
        <w:t>n opgenomen op cassette en Cd. G</w:t>
      </w:r>
      <w:r>
        <w:t xml:space="preserve">edurende 33 jaar heeft ze tussen de 8 en 10.000 </w:t>
      </w:r>
      <w:proofErr w:type="spellStart"/>
      <w:r>
        <w:t>channelings</w:t>
      </w:r>
      <w:proofErr w:type="spellEnd"/>
      <w:r>
        <w:t>, consulten gegeven aan mensen. Som</w:t>
      </w:r>
      <w:r w:rsidR="00D02B19">
        <w:t>m</w:t>
      </w:r>
      <w:r>
        <w:t xml:space="preserve">igen kwamen maar 1 keer in hun leven, anderen </w:t>
      </w:r>
      <w:r w:rsidR="003E1364">
        <w:lastRenderedPageBreak/>
        <w:t>meermaals per jaar. Het werd echt haar passie en daardoor schoot er minder tijd over het creati</w:t>
      </w:r>
      <w:r w:rsidR="00D02B19">
        <w:t>e</w:t>
      </w:r>
      <w:r w:rsidR="003E1364">
        <w:t xml:space="preserve">ve want Sonia heeft in het Technisch Instituut voor Kunstambacht </w:t>
      </w:r>
      <w:proofErr w:type="spellStart"/>
      <w:r w:rsidR="003E1364">
        <w:t>zijdeschilderen</w:t>
      </w:r>
      <w:proofErr w:type="spellEnd"/>
      <w:r w:rsidR="003E1364">
        <w:t xml:space="preserve"> en tapijt weven gevolgd. Zo heeft ze samen met Herman Van Roey haar eigen werk tentoongesteld in Ter Elst.</w:t>
      </w:r>
    </w:p>
    <w:p w14:paraId="26DEB1F8" w14:textId="77777777" w:rsidR="003E1364" w:rsidRDefault="00D02B19">
      <w:r>
        <w:t>Sonia deed</w:t>
      </w:r>
      <w:r w:rsidR="003E1364">
        <w:t xml:space="preserve"> </w:t>
      </w:r>
      <w:proofErr w:type="spellStart"/>
      <w:r w:rsidR="003E1364">
        <w:t>channelings</w:t>
      </w:r>
      <w:proofErr w:type="spellEnd"/>
      <w:r w:rsidR="003E1364">
        <w:t xml:space="preserve"> zowel individueel als in groepen in binnen-en </w:t>
      </w:r>
      <w:r>
        <w:t>b</w:t>
      </w:r>
      <w:r w:rsidR="003E1364">
        <w:t xml:space="preserve">uitenland. Door de wegwijzers die zij aanbood via </w:t>
      </w:r>
      <w:proofErr w:type="spellStart"/>
      <w:r w:rsidR="003E1364">
        <w:t>Asait</w:t>
      </w:r>
      <w:proofErr w:type="spellEnd"/>
      <w:r w:rsidR="003E1364">
        <w:t xml:space="preserve"> heeft zij veel mensen geholpen.  Jan verwoordde het prachtig: Op een middelmatig instrument speel je middelmatige muziek, op een verfijnd instrument verfijnde muziek. Zo ging het ook tussen </w:t>
      </w:r>
      <w:proofErr w:type="spellStart"/>
      <w:r w:rsidR="003E1364">
        <w:t>Asait</w:t>
      </w:r>
      <w:proofErr w:type="spellEnd"/>
      <w:r w:rsidR="003E1364">
        <w:t xml:space="preserve"> en Sonia: de boodschappen van </w:t>
      </w:r>
      <w:proofErr w:type="spellStart"/>
      <w:r w:rsidR="003E1364">
        <w:t>Asait</w:t>
      </w:r>
      <w:proofErr w:type="spellEnd"/>
      <w:r w:rsidR="003E1364">
        <w:t xml:space="preserve"> verplichtten haar tot verfijning en dienst aan de mensheid. Haar na-service was zeer verregaand door documenten op te sturen, boeken en cursussen aan te bevel</w:t>
      </w:r>
      <w:r>
        <w:t>en of lichtwerkers te ontmoeten waardoor de mensen soms ook bij</w:t>
      </w:r>
      <w:r w:rsidR="003A419A">
        <w:t xml:space="preserve"> Jan terecht kwamen</w:t>
      </w:r>
      <w:r>
        <w:t>.</w:t>
      </w:r>
    </w:p>
    <w:p w14:paraId="485E3176" w14:textId="77777777" w:rsidR="0046746C" w:rsidRDefault="0046746C">
      <w:r w:rsidRPr="0046746C">
        <w:t>En dan komen we nu bij het hoofdstuk Theosofie:</w:t>
      </w:r>
      <w:r>
        <w:t xml:space="preserve"> </w:t>
      </w:r>
      <w:r w:rsidRPr="0046746C">
        <w:t>wat versmelting is voor alles waar Sonia en Jan voor stonden: laat ieder zijn idee en zijn geloof maar zoek de raakpunte</w:t>
      </w:r>
      <w:r w:rsidR="00D02B19">
        <w:t xml:space="preserve">n. Sonia gaf daar voordrachten en </w:t>
      </w:r>
      <w:r w:rsidRPr="0046746C">
        <w:t>wo</w:t>
      </w:r>
      <w:r>
        <w:t xml:space="preserve">rkshops over o.a. kunst en </w:t>
      </w:r>
      <w:proofErr w:type="spellStart"/>
      <w:r>
        <w:t>intui</w:t>
      </w:r>
      <w:r w:rsidRPr="0046746C">
        <w:t>tie</w:t>
      </w:r>
      <w:proofErr w:type="spellEnd"/>
      <w:r w:rsidRPr="0046746C">
        <w:t xml:space="preserve"> als stem van de zie</w:t>
      </w:r>
      <w:r>
        <w:t xml:space="preserve">l. </w:t>
      </w:r>
    </w:p>
    <w:p w14:paraId="609C68D0" w14:textId="77777777" w:rsidR="00D02B19" w:rsidRDefault="00D02B19">
      <w:pPr>
        <w:rPr>
          <w:b/>
          <w:lang w:val="en-US"/>
        </w:rPr>
      </w:pPr>
      <w:proofErr w:type="spellStart"/>
      <w:r w:rsidRPr="00D02B19">
        <w:rPr>
          <w:b/>
          <w:lang w:val="en-US"/>
        </w:rPr>
        <w:t>Muziek</w:t>
      </w:r>
      <w:proofErr w:type="spellEnd"/>
      <w:r w:rsidRPr="00D02B19">
        <w:rPr>
          <w:b/>
          <w:lang w:val="en-US"/>
        </w:rPr>
        <w:t>: sketches of Spain” Miles Davis</w:t>
      </w:r>
    </w:p>
    <w:p w14:paraId="6B6DD172" w14:textId="77777777" w:rsidR="00D02B19" w:rsidRPr="00D02B19" w:rsidRDefault="00D02B19">
      <w:r>
        <w:t>Deze muziek was een mooie binding naar het volgende hoofdstuk uit het leven van Jan en Sonia want</w:t>
      </w:r>
    </w:p>
    <w:p w14:paraId="6F08F31B" w14:textId="77777777" w:rsidR="003E1364" w:rsidRDefault="003E1364">
      <w:r>
        <w:t>In Spanje ko</w:t>
      </w:r>
      <w:r w:rsidR="0046746C">
        <w:t>p</w:t>
      </w:r>
      <w:r>
        <w:t xml:space="preserve">en Jan en Sonia een huisje rechtover de studio die de ouders van Jan hadden gekocht. 2jaar later koopt de broer van Jan en de zus van Jan een studio. De ganse familie probeert zoveel mogelijk daar tijd door te brengen. Aanvankelijk was Sonia niet enthousiast maar na een jaar was ze er aan verknocht aan </w:t>
      </w:r>
      <w:proofErr w:type="spellStart"/>
      <w:r>
        <w:t>Andalousië</w:t>
      </w:r>
      <w:proofErr w:type="spellEnd"/>
      <w:r>
        <w:t>: zo rijk aan cultuur, aan natuur. Het plan was om er na het pensioen van Jan te gaan wonen en dan samen Spaanse les te volgen daar.</w:t>
      </w:r>
    </w:p>
    <w:p w14:paraId="456333D7" w14:textId="77777777" w:rsidR="00D02B19" w:rsidRPr="00D02B19" w:rsidRDefault="00D02B19">
      <w:pPr>
        <w:rPr>
          <w:b/>
        </w:rPr>
      </w:pPr>
      <w:r w:rsidRPr="00D02B19">
        <w:rPr>
          <w:b/>
        </w:rPr>
        <w:t>Filmpje waarin Sonia zingt</w:t>
      </w:r>
    </w:p>
    <w:p w14:paraId="09C8A1A4" w14:textId="77777777" w:rsidR="003E1364" w:rsidRDefault="0046746C">
      <w:r>
        <w:t xml:space="preserve">Tot dit mooie toekomstbeeld in duigen valt als Sonia op 21januarieen CVA kreeg in ’t bijzijn van Jan die haar onmiddellijk naar de spoed in </w:t>
      </w:r>
      <w:proofErr w:type="spellStart"/>
      <w:r>
        <w:t>Klina</w:t>
      </w:r>
      <w:proofErr w:type="spellEnd"/>
      <w:r>
        <w:t xml:space="preserve"> bracht. Na het ziekenhuis zou 6maanden revalidatie volgen in de </w:t>
      </w:r>
      <w:proofErr w:type="spellStart"/>
      <w:r>
        <w:t>De</w:t>
      </w:r>
      <w:proofErr w:type="spellEnd"/>
      <w:r>
        <w:t xml:space="preserve"> Mick maar doordat ze haar voet had gebroken is deze gestopt doordat de voet 8weken in de plaaster moest.</w:t>
      </w:r>
    </w:p>
    <w:p w14:paraId="70EDBE95" w14:textId="77777777" w:rsidR="0046746C" w:rsidRDefault="0046746C">
      <w:r>
        <w:t>Daar zagen ook Kris en Sonia mekaar: hij is de spirituele broer van Sonja. Sonia zag hem verbeteren, Kris heeft haar nog enkele stappen zien zetten maar dan heeft ze haar tweede CVA op 15 oktober waardoor zij volledig verlamd is en wordt er gekozen om pa</w:t>
      </w:r>
      <w:r w:rsidR="003A419A">
        <w:t>lliatieve sedatie op te starten en sliep zij zachtjes in vorige vrijdag</w:t>
      </w:r>
    </w:p>
    <w:p w14:paraId="6BB54832" w14:textId="77777777" w:rsidR="0046746C" w:rsidRDefault="0046746C">
      <w:r>
        <w:t xml:space="preserve">En toen vond ik de uitspraak van Jan zo mooi: dan zijn er geen woorden meer dan is het nog enkel </w:t>
      </w:r>
      <w:proofErr w:type="spellStart"/>
      <w:r>
        <w:t>polleke</w:t>
      </w:r>
      <w:proofErr w:type="spellEnd"/>
      <w:r>
        <w:t xml:space="preserve"> vasthouden…..Het </w:t>
      </w:r>
      <w:proofErr w:type="spellStart"/>
      <w:r>
        <w:t>polleke</w:t>
      </w:r>
      <w:proofErr w:type="spellEnd"/>
      <w:r>
        <w:t xml:space="preserve"> van die grote straffe uitzonderlijke dame waarmee hij 33 jaar mocht samen zijn. En hij verwoordde het: 33 jaar hebben we mekaar kunnen polijsten…..</w:t>
      </w:r>
    </w:p>
    <w:p w14:paraId="249F9FED" w14:textId="77777777" w:rsidR="0046746C" w:rsidRDefault="0046746C">
      <w:r>
        <w:t xml:space="preserve">Eindigen doe ik volgens de woorden van </w:t>
      </w:r>
      <w:proofErr w:type="spellStart"/>
      <w:r>
        <w:t>Asait</w:t>
      </w:r>
      <w:proofErr w:type="spellEnd"/>
      <w:r>
        <w:t xml:space="preserve"> mijn beminde broeder </w:t>
      </w:r>
      <w:proofErr w:type="spellStart"/>
      <w:r>
        <w:t>Djwal</w:t>
      </w:r>
      <w:proofErr w:type="spellEnd"/>
      <w:r>
        <w:t xml:space="preserve"> </w:t>
      </w:r>
      <w:proofErr w:type="spellStart"/>
      <w:r>
        <w:t>Khul</w:t>
      </w:r>
      <w:proofErr w:type="spellEnd"/>
      <w:r>
        <w:t xml:space="preserve"> via Alice </w:t>
      </w:r>
      <w:proofErr w:type="spellStart"/>
      <w:r>
        <w:t>Bailey</w:t>
      </w:r>
      <w:proofErr w:type="spellEnd"/>
      <w:r>
        <w:t xml:space="preserve"> met </w:t>
      </w:r>
    </w:p>
    <w:p w14:paraId="1AC70105" w14:textId="77777777" w:rsidR="0046746C" w:rsidRDefault="0046746C">
      <w:r>
        <w:t>“De grote Aanroep”</w:t>
      </w:r>
    </w:p>
    <w:p w14:paraId="5F7EDFF3" w14:textId="77777777" w:rsidR="003A419A" w:rsidRDefault="003A419A">
      <w:r>
        <w:t xml:space="preserve">Dan kan u nu nog een laatste groet brengen aan Sonia alvorens we haar </w:t>
      </w:r>
      <w:proofErr w:type="spellStart"/>
      <w:r>
        <w:t>asse</w:t>
      </w:r>
      <w:proofErr w:type="spellEnd"/>
      <w:r>
        <w:t xml:space="preserve"> </w:t>
      </w:r>
      <w:proofErr w:type="spellStart"/>
      <w:r>
        <w:t>verstrooiien</w:t>
      </w:r>
      <w:proofErr w:type="spellEnd"/>
      <w:r>
        <w:t xml:space="preserve"> tot nieuw leven.</w:t>
      </w:r>
    </w:p>
    <w:p w14:paraId="569EE9E8" w14:textId="3FA46087" w:rsidR="00385879" w:rsidRPr="00CC03B6" w:rsidRDefault="003A419A">
      <w:pPr>
        <w:rPr>
          <w:b/>
        </w:rPr>
      </w:pPr>
      <w:r w:rsidRPr="003A419A">
        <w:rPr>
          <w:b/>
        </w:rPr>
        <w:t>Muziek: door Jan gecomponeerde muziek instrumentaal</w:t>
      </w:r>
      <w:bookmarkStart w:id="0" w:name="_GoBack"/>
      <w:bookmarkEnd w:id="0"/>
    </w:p>
    <w:sectPr w:rsidR="00385879" w:rsidRPr="00CC03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879"/>
    <w:rsid w:val="00293450"/>
    <w:rsid w:val="002E7604"/>
    <w:rsid w:val="0037353C"/>
    <w:rsid w:val="00385879"/>
    <w:rsid w:val="003A419A"/>
    <w:rsid w:val="003E1364"/>
    <w:rsid w:val="0046746C"/>
    <w:rsid w:val="00A23AFC"/>
    <w:rsid w:val="00CC03B6"/>
    <w:rsid w:val="00D02B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5D0D"/>
  <w15:docId w15:val="{AEF320EF-883E-461B-8691-44D6BE2D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2934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910</Words>
  <Characters>5007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Rademakers</dc:creator>
  <cp:lastModifiedBy>Joeri De Waele</cp:lastModifiedBy>
  <cp:revision>2</cp:revision>
  <dcterms:created xsi:type="dcterms:W3CDTF">2019-10-22T15:00:00Z</dcterms:created>
  <dcterms:modified xsi:type="dcterms:W3CDTF">2019-10-22T15:00:00Z</dcterms:modified>
</cp:coreProperties>
</file>